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61"/>
        <w:gridCol w:w="1296"/>
        <w:gridCol w:w="1296"/>
        <w:gridCol w:w="1515"/>
        <w:gridCol w:w="1388"/>
        <w:gridCol w:w="1841"/>
      </w:tblGrid>
      <w:tr w:rsidR="00400F21" w:rsidRPr="0015374C" w14:paraId="594EA6E6" w14:textId="77777777" w:rsidTr="00400F21">
        <w:tc>
          <w:tcPr>
            <w:tcW w:w="9640" w:type="dxa"/>
            <w:gridSpan w:val="7"/>
            <w:shd w:val="clear" w:color="auto" w:fill="auto"/>
          </w:tcPr>
          <w:p w14:paraId="0DDC6267" w14:textId="77777777" w:rsidR="00400F21" w:rsidRPr="0015374C" w:rsidRDefault="00400F21" w:rsidP="001F156B">
            <w:pPr>
              <w:jc w:val="center"/>
              <w:rPr>
                <w:b/>
                <w:sz w:val="26"/>
                <w:szCs w:val="26"/>
              </w:rPr>
            </w:pPr>
            <w:r w:rsidRPr="0015374C">
              <w:rPr>
                <w:b/>
                <w:sz w:val="26"/>
                <w:szCs w:val="26"/>
              </w:rPr>
              <w:t xml:space="preserve">ŽIADOSŤ O UDELENIE VÝNIMKY </w:t>
            </w:r>
            <w:r>
              <w:rPr>
                <w:b/>
                <w:sz w:val="26"/>
                <w:szCs w:val="26"/>
              </w:rPr>
              <w:t xml:space="preserve">Z KARANTÉNY </w:t>
            </w:r>
            <w:r w:rsidRPr="0015374C">
              <w:rPr>
                <w:b/>
                <w:sz w:val="26"/>
                <w:szCs w:val="26"/>
              </w:rPr>
              <w:t>NA VSTUP NA ÚZEMIE SLOVENSKEJ REPUBLIKY</w:t>
            </w:r>
          </w:p>
          <w:p w14:paraId="5AB7D40C" w14:textId="77777777" w:rsidR="00400F21" w:rsidRPr="0015374C" w:rsidRDefault="00400F21" w:rsidP="001F156B">
            <w:pPr>
              <w:jc w:val="center"/>
            </w:pPr>
            <w:r w:rsidRPr="0015374C">
              <w:t xml:space="preserve">(Podľa </w:t>
            </w:r>
            <w:r w:rsidRPr="00D83894">
              <w:t xml:space="preserve">§ </w:t>
            </w:r>
            <w:r>
              <w:t xml:space="preserve">8, písm. a) – </w:t>
            </w:r>
            <w:proofErr w:type="spellStart"/>
            <w:r>
              <w:t>aa</w:t>
            </w:r>
            <w:proofErr w:type="spellEnd"/>
            <w:r>
              <w:t>), vyhlášky</w:t>
            </w:r>
            <w:r w:rsidRPr="0015374C">
              <w:t xml:space="preserve"> Úradu verejného zdravotníctva SR </w:t>
            </w:r>
            <w:r>
              <w:t>č 255./2021 V. v. SR</w:t>
            </w:r>
            <w:r w:rsidRPr="0015374C">
              <w:t>)</w:t>
            </w:r>
          </w:p>
        </w:tc>
      </w:tr>
      <w:tr w:rsidR="00400F21" w:rsidRPr="0015374C" w14:paraId="0F32A2BB" w14:textId="77777777" w:rsidTr="00400F21">
        <w:tc>
          <w:tcPr>
            <w:tcW w:w="9640" w:type="dxa"/>
            <w:gridSpan w:val="7"/>
            <w:shd w:val="clear" w:color="auto" w:fill="auto"/>
          </w:tcPr>
          <w:p w14:paraId="3965BDE4" w14:textId="77777777" w:rsidR="00400F21" w:rsidRPr="0015374C" w:rsidRDefault="00400F21" w:rsidP="001F156B">
            <w:pPr>
              <w:rPr>
                <w:b/>
              </w:rPr>
            </w:pPr>
            <w:r w:rsidRPr="0015374C">
              <w:rPr>
                <w:b/>
              </w:rPr>
              <w:t>Žiadateľ/ka:</w:t>
            </w:r>
            <w:r>
              <w:rPr>
                <w:b/>
              </w:rPr>
              <w:t xml:space="preserve"> </w:t>
            </w:r>
          </w:p>
        </w:tc>
      </w:tr>
      <w:tr w:rsidR="00400F21" w:rsidRPr="0015374C" w14:paraId="00437A57" w14:textId="77777777" w:rsidTr="00400F21">
        <w:tc>
          <w:tcPr>
            <w:tcW w:w="2304" w:type="dxa"/>
            <w:gridSpan w:val="2"/>
            <w:shd w:val="clear" w:color="auto" w:fill="auto"/>
          </w:tcPr>
          <w:p w14:paraId="24999DAD" w14:textId="77777777" w:rsidR="00400F21" w:rsidRPr="0015374C" w:rsidRDefault="00400F21" w:rsidP="001F156B">
            <w:r w:rsidRPr="0015374C">
              <w:t>Telefón a email: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3442C31A" w14:textId="77777777" w:rsidR="00400F21" w:rsidRPr="00423C92" w:rsidRDefault="00400F21" w:rsidP="001F156B"/>
        </w:tc>
      </w:tr>
      <w:tr w:rsidR="00400F21" w:rsidRPr="0015374C" w14:paraId="20E265C8" w14:textId="77777777" w:rsidTr="00400F21">
        <w:tc>
          <w:tcPr>
            <w:tcW w:w="2304" w:type="dxa"/>
            <w:gridSpan w:val="2"/>
            <w:shd w:val="clear" w:color="auto" w:fill="auto"/>
          </w:tcPr>
          <w:p w14:paraId="37B9106E" w14:textId="77777777" w:rsidR="00400F21" w:rsidRPr="0015374C" w:rsidRDefault="00400F21" w:rsidP="001F156B"/>
        </w:tc>
        <w:tc>
          <w:tcPr>
            <w:tcW w:w="7336" w:type="dxa"/>
            <w:gridSpan w:val="5"/>
            <w:shd w:val="clear" w:color="auto" w:fill="auto"/>
          </w:tcPr>
          <w:p w14:paraId="51B827F9" w14:textId="77777777" w:rsidR="00400F21" w:rsidRPr="0015374C" w:rsidRDefault="00400F21" w:rsidP="001F156B"/>
        </w:tc>
      </w:tr>
      <w:tr w:rsidR="00400F21" w:rsidRPr="0015374C" w14:paraId="24B9A17E" w14:textId="77777777" w:rsidTr="00400F21">
        <w:tc>
          <w:tcPr>
            <w:tcW w:w="9640" w:type="dxa"/>
            <w:gridSpan w:val="7"/>
            <w:shd w:val="clear" w:color="auto" w:fill="auto"/>
          </w:tcPr>
          <w:p w14:paraId="286779D5" w14:textId="77777777" w:rsidR="00400F21" w:rsidRPr="0015374C" w:rsidRDefault="00400F21" w:rsidP="001F156B"/>
        </w:tc>
      </w:tr>
      <w:tr w:rsidR="00400F21" w:rsidRPr="0015374C" w14:paraId="03123BC9" w14:textId="77777777" w:rsidTr="00400F21">
        <w:tc>
          <w:tcPr>
            <w:tcW w:w="9640" w:type="dxa"/>
            <w:gridSpan w:val="7"/>
            <w:shd w:val="clear" w:color="auto" w:fill="auto"/>
          </w:tcPr>
          <w:p w14:paraId="007532B3" w14:textId="77777777" w:rsidR="00400F21" w:rsidRPr="0015374C" w:rsidRDefault="00400F21" w:rsidP="001F156B">
            <w:pPr>
              <w:rPr>
                <w:b/>
              </w:rPr>
            </w:pPr>
            <w:r w:rsidRPr="0015374C">
              <w:rPr>
                <w:b/>
              </w:rPr>
              <w:t>Žiadame o výnimku na vstup pre:</w:t>
            </w:r>
          </w:p>
          <w:p w14:paraId="2B269AED" w14:textId="77777777" w:rsidR="00400F21" w:rsidRPr="0015374C" w:rsidRDefault="00400F21" w:rsidP="001F156B">
            <w:r w:rsidRPr="0015374C">
              <w:t>(zadajte len požadované údaje</w:t>
            </w:r>
            <w:r>
              <w:t xml:space="preserve"> - </w:t>
            </w:r>
            <w:r w:rsidRPr="00491DFC">
              <w:rPr>
                <w:b/>
                <w:u w:val="single"/>
              </w:rPr>
              <w:t>vrátane žiadateľa/</w:t>
            </w:r>
            <w:proofErr w:type="spellStart"/>
            <w:r w:rsidRPr="00491DFC">
              <w:rPr>
                <w:b/>
                <w:u w:val="single"/>
              </w:rPr>
              <w:t>ky</w:t>
            </w:r>
            <w:proofErr w:type="spellEnd"/>
            <w:r w:rsidRPr="00491DFC">
              <w:rPr>
                <w:b/>
                <w:u w:val="single"/>
              </w:rPr>
              <w:t xml:space="preserve"> pokiaľ sa má výnimka vzťahovať aj na jeho/jej osobu</w:t>
            </w:r>
            <w:r w:rsidRPr="0015374C">
              <w:t>)</w:t>
            </w:r>
          </w:p>
        </w:tc>
      </w:tr>
      <w:tr w:rsidR="00400F21" w:rsidRPr="0015374C" w14:paraId="1367D8D3" w14:textId="77777777" w:rsidTr="00400F21">
        <w:trPr>
          <w:trHeight w:val="664"/>
        </w:trPr>
        <w:tc>
          <w:tcPr>
            <w:tcW w:w="2043" w:type="dxa"/>
            <w:shd w:val="clear" w:color="auto" w:fill="auto"/>
          </w:tcPr>
          <w:p w14:paraId="6D8C4A26" w14:textId="77777777" w:rsidR="00400F21" w:rsidRPr="0015374C" w:rsidRDefault="00400F21" w:rsidP="001F156B">
            <w:pPr>
              <w:rPr>
                <w:b/>
              </w:rPr>
            </w:pPr>
            <w:r w:rsidRPr="0015374C">
              <w:rPr>
                <w:b/>
              </w:rPr>
              <w:t>Meno a priezvisko cestujúcich</w:t>
            </w:r>
            <w:r>
              <w:rPr>
                <w:b/>
              </w:rPr>
              <w:t xml:space="preserve"> *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A0577E0" w14:textId="77777777" w:rsidR="00400F21" w:rsidRPr="0015374C" w:rsidRDefault="00400F21" w:rsidP="001F156B">
            <w:pPr>
              <w:rPr>
                <w:b/>
              </w:rPr>
            </w:pPr>
            <w:r w:rsidRPr="0015374C">
              <w:rPr>
                <w:b/>
              </w:rPr>
              <w:t>Číslo a typ cestovného dokladu</w:t>
            </w:r>
            <w:r>
              <w:rPr>
                <w:b/>
              </w:rPr>
              <w:t>/OP</w:t>
            </w:r>
          </w:p>
        </w:tc>
        <w:tc>
          <w:tcPr>
            <w:tcW w:w="1296" w:type="dxa"/>
            <w:shd w:val="clear" w:color="auto" w:fill="auto"/>
          </w:tcPr>
          <w:p w14:paraId="7ED49A12" w14:textId="77777777" w:rsidR="00400F21" w:rsidRPr="0015374C" w:rsidRDefault="00400F21" w:rsidP="001F156B">
            <w:pPr>
              <w:rPr>
                <w:b/>
              </w:rPr>
            </w:pPr>
            <w:r w:rsidRPr="0015374C">
              <w:rPr>
                <w:b/>
              </w:rPr>
              <w:t>Dátum narodenia</w:t>
            </w:r>
          </w:p>
        </w:tc>
        <w:tc>
          <w:tcPr>
            <w:tcW w:w="1515" w:type="dxa"/>
            <w:shd w:val="clear" w:color="auto" w:fill="auto"/>
          </w:tcPr>
          <w:p w14:paraId="3D27B29B" w14:textId="77777777" w:rsidR="00400F21" w:rsidRPr="0015374C" w:rsidRDefault="00400F21" w:rsidP="001F156B">
            <w:pPr>
              <w:rPr>
                <w:b/>
              </w:rPr>
            </w:pPr>
            <w:r>
              <w:rPr>
                <w:b/>
              </w:rPr>
              <w:t>Príbuzenský vzťah</w:t>
            </w:r>
          </w:p>
        </w:tc>
        <w:tc>
          <w:tcPr>
            <w:tcW w:w="1388" w:type="dxa"/>
            <w:shd w:val="clear" w:color="auto" w:fill="auto"/>
          </w:tcPr>
          <w:p w14:paraId="36FBA6C5" w14:textId="77777777" w:rsidR="00400F21" w:rsidRPr="0015374C" w:rsidRDefault="00400F21" w:rsidP="001F156B">
            <w:pPr>
              <w:rPr>
                <w:b/>
              </w:rPr>
            </w:pPr>
            <w:r w:rsidRPr="0015374C">
              <w:rPr>
                <w:b/>
              </w:rPr>
              <w:t>Dátum a čas (približný) vstupu na územie SR</w:t>
            </w:r>
          </w:p>
        </w:tc>
        <w:tc>
          <w:tcPr>
            <w:tcW w:w="1841" w:type="dxa"/>
            <w:shd w:val="clear" w:color="auto" w:fill="auto"/>
          </w:tcPr>
          <w:p w14:paraId="6F39B1D3" w14:textId="77777777" w:rsidR="00400F21" w:rsidRPr="0015374C" w:rsidRDefault="00400F21" w:rsidP="001F156B">
            <w:pPr>
              <w:rPr>
                <w:b/>
              </w:rPr>
            </w:pPr>
            <w:r w:rsidRPr="0015374C">
              <w:rPr>
                <w:b/>
              </w:rPr>
              <w:t>Hraničný priechod</w:t>
            </w:r>
          </w:p>
        </w:tc>
      </w:tr>
      <w:tr w:rsidR="00400F21" w:rsidRPr="0015374C" w14:paraId="05464910" w14:textId="77777777" w:rsidTr="00400F21">
        <w:tc>
          <w:tcPr>
            <w:tcW w:w="2043" w:type="dxa"/>
            <w:shd w:val="clear" w:color="auto" w:fill="auto"/>
          </w:tcPr>
          <w:p w14:paraId="11F5E328" w14:textId="77777777" w:rsidR="00400F21" w:rsidRPr="0015374C" w:rsidRDefault="00400F21" w:rsidP="001F156B">
            <w:pPr>
              <w:ind w:right="-1074"/>
            </w:pPr>
          </w:p>
        </w:tc>
        <w:tc>
          <w:tcPr>
            <w:tcW w:w="1557" w:type="dxa"/>
            <w:gridSpan w:val="2"/>
            <w:shd w:val="clear" w:color="auto" w:fill="auto"/>
          </w:tcPr>
          <w:p w14:paraId="21183A78" w14:textId="77777777" w:rsidR="00400F21" w:rsidRPr="0015374C" w:rsidRDefault="00400F21" w:rsidP="001F156B"/>
        </w:tc>
        <w:tc>
          <w:tcPr>
            <w:tcW w:w="1296" w:type="dxa"/>
            <w:shd w:val="clear" w:color="auto" w:fill="auto"/>
          </w:tcPr>
          <w:p w14:paraId="3987C544" w14:textId="77777777" w:rsidR="00400F21" w:rsidRPr="00423C92" w:rsidRDefault="00400F21" w:rsidP="001F156B"/>
        </w:tc>
        <w:tc>
          <w:tcPr>
            <w:tcW w:w="1515" w:type="dxa"/>
            <w:shd w:val="clear" w:color="auto" w:fill="auto"/>
          </w:tcPr>
          <w:p w14:paraId="28A799F8" w14:textId="77777777" w:rsidR="00400F21" w:rsidRPr="00B2280B" w:rsidRDefault="00400F21" w:rsidP="001F156B">
            <w:pPr>
              <w:rPr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14:paraId="40CA97E2" w14:textId="77777777" w:rsidR="00400F21" w:rsidRPr="0015374C" w:rsidRDefault="00400F21" w:rsidP="001F156B"/>
        </w:tc>
        <w:tc>
          <w:tcPr>
            <w:tcW w:w="1841" w:type="dxa"/>
            <w:shd w:val="clear" w:color="auto" w:fill="auto"/>
          </w:tcPr>
          <w:p w14:paraId="37319C4F" w14:textId="77777777" w:rsidR="00400F21" w:rsidRPr="0015374C" w:rsidRDefault="00400F21" w:rsidP="001F156B"/>
        </w:tc>
      </w:tr>
      <w:tr w:rsidR="00400F21" w:rsidRPr="0015374C" w14:paraId="28F99217" w14:textId="77777777" w:rsidTr="00400F21">
        <w:tc>
          <w:tcPr>
            <w:tcW w:w="2043" w:type="dxa"/>
            <w:shd w:val="clear" w:color="auto" w:fill="auto"/>
          </w:tcPr>
          <w:p w14:paraId="746D8D6D" w14:textId="77777777" w:rsidR="00400F21" w:rsidRPr="0015374C" w:rsidRDefault="00400F21" w:rsidP="001F156B">
            <w:pPr>
              <w:ind w:right="-1074"/>
            </w:pPr>
          </w:p>
        </w:tc>
        <w:tc>
          <w:tcPr>
            <w:tcW w:w="1557" w:type="dxa"/>
            <w:gridSpan w:val="2"/>
            <w:shd w:val="clear" w:color="auto" w:fill="auto"/>
          </w:tcPr>
          <w:p w14:paraId="29D78BA8" w14:textId="77777777" w:rsidR="00400F21" w:rsidRPr="0015374C" w:rsidRDefault="00400F21" w:rsidP="001F156B"/>
        </w:tc>
        <w:tc>
          <w:tcPr>
            <w:tcW w:w="1296" w:type="dxa"/>
            <w:shd w:val="clear" w:color="auto" w:fill="auto"/>
          </w:tcPr>
          <w:p w14:paraId="4D1565A7" w14:textId="77777777" w:rsidR="00400F21" w:rsidRPr="00423C92" w:rsidRDefault="00400F21" w:rsidP="001F156B"/>
        </w:tc>
        <w:tc>
          <w:tcPr>
            <w:tcW w:w="1515" w:type="dxa"/>
            <w:shd w:val="clear" w:color="auto" w:fill="auto"/>
          </w:tcPr>
          <w:p w14:paraId="48E9854B" w14:textId="77777777" w:rsidR="00400F21" w:rsidRPr="0015374C" w:rsidRDefault="00400F21" w:rsidP="001F156B"/>
        </w:tc>
        <w:tc>
          <w:tcPr>
            <w:tcW w:w="1388" w:type="dxa"/>
            <w:shd w:val="clear" w:color="auto" w:fill="auto"/>
          </w:tcPr>
          <w:p w14:paraId="41AB6EFB" w14:textId="77777777" w:rsidR="00400F21" w:rsidRPr="0015374C" w:rsidRDefault="00400F21" w:rsidP="001F156B"/>
        </w:tc>
        <w:tc>
          <w:tcPr>
            <w:tcW w:w="1841" w:type="dxa"/>
            <w:shd w:val="clear" w:color="auto" w:fill="auto"/>
          </w:tcPr>
          <w:p w14:paraId="68CD59C4" w14:textId="77777777" w:rsidR="00400F21" w:rsidRPr="0015374C" w:rsidRDefault="00400F21" w:rsidP="001F156B"/>
        </w:tc>
      </w:tr>
      <w:tr w:rsidR="00400F21" w:rsidRPr="0015374C" w14:paraId="570CB328" w14:textId="77777777" w:rsidTr="00400F21">
        <w:tc>
          <w:tcPr>
            <w:tcW w:w="2043" w:type="dxa"/>
            <w:shd w:val="clear" w:color="auto" w:fill="auto"/>
          </w:tcPr>
          <w:p w14:paraId="096646B0" w14:textId="77777777" w:rsidR="00400F21" w:rsidRPr="0015374C" w:rsidRDefault="00400F21" w:rsidP="001F156B">
            <w:pPr>
              <w:ind w:right="-1074"/>
            </w:pPr>
          </w:p>
        </w:tc>
        <w:tc>
          <w:tcPr>
            <w:tcW w:w="1557" w:type="dxa"/>
            <w:gridSpan w:val="2"/>
            <w:shd w:val="clear" w:color="auto" w:fill="auto"/>
          </w:tcPr>
          <w:p w14:paraId="33B2889C" w14:textId="77777777" w:rsidR="00400F21" w:rsidRPr="0015374C" w:rsidRDefault="00400F21" w:rsidP="001F156B"/>
        </w:tc>
        <w:tc>
          <w:tcPr>
            <w:tcW w:w="1296" w:type="dxa"/>
            <w:shd w:val="clear" w:color="auto" w:fill="auto"/>
          </w:tcPr>
          <w:p w14:paraId="632F84C3" w14:textId="77777777" w:rsidR="00400F21" w:rsidRPr="00423C92" w:rsidRDefault="00400F21" w:rsidP="001F156B"/>
        </w:tc>
        <w:tc>
          <w:tcPr>
            <w:tcW w:w="1515" w:type="dxa"/>
            <w:shd w:val="clear" w:color="auto" w:fill="auto"/>
          </w:tcPr>
          <w:p w14:paraId="3105209B" w14:textId="77777777" w:rsidR="00400F21" w:rsidRPr="0015374C" w:rsidRDefault="00400F21" w:rsidP="001F156B"/>
        </w:tc>
        <w:tc>
          <w:tcPr>
            <w:tcW w:w="1388" w:type="dxa"/>
            <w:shd w:val="clear" w:color="auto" w:fill="auto"/>
          </w:tcPr>
          <w:p w14:paraId="2CC0A623" w14:textId="77777777" w:rsidR="00400F21" w:rsidRPr="0015374C" w:rsidRDefault="00400F21" w:rsidP="001F156B"/>
        </w:tc>
        <w:tc>
          <w:tcPr>
            <w:tcW w:w="1841" w:type="dxa"/>
            <w:shd w:val="clear" w:color="auto" w:fill="auto"/>
          </w:tcPr>
          <w:p w14:paraId="75B25FA8" w14:textId="77777777" w:rsidR="00400F21" w:rsidRPr="0015374C" w:rsidRDefault="00400F21" w:rsidP="001F156B"/>
        </w:tc>
      </w:tr>
      <w:tr w:rsidR="00400F21" w:rsidRPr="0015374C" w14:paraId="465AFB12" w14:textId="77777777" w:rsidTr="00400F21">
        <w:tc>
          <w:tcPr>
            <w:tcW w:w="2043" w:type="dxa"/>
            <w:shd w:val="clear" w:color="auto" w:fill="auto"/>
          </w:tcPr>
          <w:p w14:paraId="1D41DA94" w14:textId="77777777" w:rsidR="00400F21" w:rsidRPr="0015374C" w:rsidRDefault="00400F21" w:rsidP="001F156B"/>
        </w:tc>
        <w:tc>
          <w:tcPr>
            <w:tcW w:w="1557" w:type="dxa"/>
            <w:gridSpan w:val="2"/>
            <w:shd w:val="clear" w:color="auto" w:fill="auto"/>
          </w:tcPr>
          <w:p w14:paraId="026B1977" w14:textId="77777777" w:rsidR="00400F21" w:rsidRPr="0015374C" w:rsidRDefault="00400F21" w:rsidP="001F156B"/>
        </w:tc>
        <w:tc>
          <w:tcPr>
            <w:tcW w:w="1296" w:type="dxa"/>
            <w:shd w:val="clear" w:color="auto" w:fill="auto"/>
          </w:tcPr>
          <w:p w14:paraId="61BC9876" w14:textId="77777777" w:rsidR="00400F21" w:rsidRPr="00423C92" w:rsidRDefault="00400F21" w:rsidP="001F156B"/>
        </w:tc>
        <w:tc>
          <w:tcPr>
            <w:tcW w:w="1515" w:type="dxa"/>
            <w:shd w:val="clear" w:color="auto" w:fill="auto"/>
          </w:tcPr>
          <w:p w14:paraId="1B31C37C" w14:textId="77777777" w:rsidR="00400F21" w:rsidRPr="0015374C" w:rsidRDefault="00400F21" w:rsidP="001F156B"/>
        </w:tc>
        <w:tc>
          <w:tcPr>
            <w:tcW w:w="1388" w:type="dxa"/>
            <w:shd w:val="clear" w:color="auto" w:fill="auto"/>
          </w:tcPr>
          <w:p w14:paraId="5F2523A4" w14:textId="77777777" w:rsidR="00400F21" w:rsidRPr="0015374C" w:rsidRDefault="00400F21" w:rsidP="001F156B"/>
        </w:tc>
        <w:tc>
          <w:tcPr>
            <w:tcW w:w="1841" w:type="dxa"/>
            <w:shd w:val="clear" w:color="auto" w:fill="auto"/>
          </w:tcPr>
          <w:p w14:paraId="2ED5423D" w14:textId="77777777" w:rsidR="00400F21" w:rsidRPr="0015374C" w:rsidRDefault="00400F21" w:rsidP="001F156B"/>
        </w:tc>
      </w:tr>
      <w:tr w:rsidR="00400F21" w:rsidRPr="0015374C" w14:paraId="3ABD8788" w14:textId="77777777" w:rsidTr="00400F21">
        <w:tc>
          <w:tcPr>
            <w:tcW w:w="2043" w:type="dxa"/>
            <w:shd w:val="clear" w:color="auto" w:fill="auto"/>
          </w:tcPr>
          <w:p w14:paraId="2B5EC45F" w14:textId="77777777" w:rsidR="00400F21" w:rsidRPr="0015374C" w:rsidRDefault="00400F21" w:rsidP="001F156B"/>
        </w:tc>
        <w:tc>
          <w:tcPr>
            <w:tcW w:w="1557" w:type="dxa"/>
            <w:gridSpan w:val="2"/>
            <w:shd w:val="clear" w:color="auto" w:fill="auto"/>
          </w:tcPr>
          <w:p w14:paraId="6DA03A63" w14:textId="77777777" w:rsidR="00400F21" w:rsidRPr="0015374C" w:rsidRDefault="00400F21" w:rsidP="001F156B"/>
        </w:tc>
        <w:tc>
          <w:tcPr>
            <w:tcW w:w="1296" w:type="dxa"/>
            <w:shd w:val="clear" w:color="auto" w:fill="auto"/>
          </w:tcPr>
          <w:p w14:paraId="36ECEBEA" w14:textId="77777777" w:rsidR="00400F21" w:rsidRPr="00423C92" w:rsidRDefault="00400F21" w:rsidP="001F156B"/>
        </w:tc>
        <w:tc>
          <w:tcPr>
            <w:tcW w:w="1515" w:type="dxa"/>
            <w:shd w:val="clear" w:color="auto" w:fill="auto"/>
          </w:tcPr>
          <w:p w14:paraId="3A2344E7" w14:textId="77777777" w:rsidR="00400F21" w:rsidRPr="0015374C" w:rsidRDefault="00400F21" w:rsidP="001F156B"/>
        </w:tc>
        <w:tc>
          <w:tcPr>
            <w:tcW w:w="1388" w:type="dxa"/>
            <w:shd w:val="clear" w:color="auto" w:fill="auto"/>
          </w:tcPr>
          <w:p w14:paraId="76172409" w14:textId="77777777" w:rsidR="00400F21" w:rsidRPr="0015374C" w:rsidRDefault="00400F21" w:rsidP="001F156B"/>
        </w:tc>
        <w:tc>
          <w:tcPr>
            <w:tcW w:w="1841" w:type="dxa"/>
            <w:shd w:val="clear" w:color="auto" w:fill="auto"/>
          </w:tcPr>
          <w:p w14:paraId="70CE7077" w14:textId="77777777" w:rsidR="00400F21" w:rsidRPr="0015374C" w:rsidRDefault="00400F21" w:rsidP="001F156B"/>
        </w:tc>
      </w:tr>
      <w:tr w:rsidR="00400F21" w:rsidRPr="0015374C" w14:paraId="56F50A83" w14:textId="77777777" w:rsidTr="00400F21">
        <w:tc>
          <w:tcPr>
            <w:tcW w:w="2043" w:type="dxa"/>
            <w:shd w:val="clear" w:color="auto" w:fill="auto"/>
          </w:tcPr>
          <w:p w14:paraId="14054174" w14:textId="77777777" w:rsidR="00400F21" w:rsidRPr="0015374C" w:rsidRDefault="00400F21" w:rsidP="001F156B"/>
        </w:tc>
        <w:tc>
          <w:tcPr>
            <w:tcW w:w="1557" w:type="dxa"/>
            <w:gridSpan w:val="2"/>
            <w:shd w:val="clear" w:color="auto" w:fill="auto"/>
          </w:tcPr>
          <w:p w14:paraId="28ACB8D6" w14:textId="77777777" w:rsidR="00400F21" w:rsidRPr="0015374C" w:rsidRDefault="00400F21" w:rsidP="001F156B"/>
        </w:tc>
        <w:tc>
          <w:tcPr>
            <w:tcW w:w="1296" w:type="dxa"/>
            <w:shd w:val="clear" w:color="auto" w:fill="auto"/>
          </w:tcPr>
          <w:p w14:paraId="053BBE57" w14:textId="77777777" w:rsidR="00400F21" w:rsidRPr="00423C92" w:rsidRDefault="00400F21" w:rsidP="001F156B"/>
        </w:tc>
        <w:tc>
          <w:tcPr>
            <w:tcW w:w="1515" w:type="dxa"/>
            <w:shd w:val="clear" w:color="auto" w:fill="auto"/>
          </w:tcPr>
          <w:p w14:paraId="6001C5DA" w14:textId="77777777" w:rsidR="00400F21" w:rsidRPr="0015374C" w:rsidRDefault="00400F21" w:rsidP="001F156B"/>
        </w:tc>
        <w:tc>
          <w:tcPr>
            <w:tcW w:w="1388" w:type="dxa"/>
            <w:shd w:val="clear" w:color="auto" w:fill="auto"/>
          </w:tcPr>
          <w:p w14:paraId="3F102984" w14:textId="77777777" w:rsidR="00400F21" w:rsidRPr="0015374C" w:rsidRDefault="00400F21" w:rsidP="001F156B"/>
        </w:tc>
        <w:tc>
          <w:tcPr>
            <w:tcW w:w="1841" w:type="dxa"/>
            <w:shd w:val="clear" w:color="auto" w:fill="auto"/>
          </w:tcPr>
          <w:p w14:paraId="6A158750" w14:textId="77777777" w:rsidR="00400F21" w:rsidRPr="0015374C" w:rsidRDefault="00400F21" w:rsidP="001F156B"/>
        </w:tc>
      </w:tr>
      <w:tr w:rsidR="00400F21" w:rsidRPr="0015374C" w14:paraId="7205BB14" w14:textId="77777777" w:rsidTr="00400F21">
        <w:tc>
          <w:tcPr>
            <w:tcW w:w="2043" w:type="dxa"/>
            <w:shd w:val="clear" w:color="auto" w:fill="auto"/>
          </w:tcPr>
          <w:p w14:paraId="11A12680" w14:textId="77777777" w:rsidR="00400F21" w:rsidRPr="0015374C" w:rsidRDefault="00400F21" w:rsidP="001F156B"/>
        </w:tc>
        <w:tc>
          <w:tcPr>
            <w:tcW w:w="1557" w:type="dxa"/>
            <w:gridSpan w:val="2"/>
            <w:shd w:val="clear" w:color="auto" w:fill="auto"/>
          </w:tcPr>
          <w:p w14:paraId="6E4EA6FB" w14:textId="77777777" w:rsidR="00400F21" w:rsidRPr="0015374C" w:rsidRDefault="00400F21" w:rsidP="001F156B"/>
        </w:tc>
        <w:tc>
          <w:tcPr>
            <w:tcW w:w="1296" w:type="dxa"/>
            <w:shd w:val="clear" w:color="auto" w:fill="auto"/>
          </w:tcPr>
          <w:p w14:paraId="5A68EB03" w14:textId="77777777" w:rsidR="00400F21" w:rsidRPr="00423C92" w:rsidRDefault="00400F21" w:rsidP="001F156B"/>
        </w:tc>
        <w:tc>
          <w:tcPr>
            <w:tcW w:w="1515" w:type="dxa"/>
            <w:shd w:val="clear" w:color="auto" w:fill="auto"/>
          </w:tcPr>
          <w:p w14:paraId="060CA770" w14:textId="77777777" w:rsidR="00400F21" w:rsidRPr="0015374C" w:rsidRDefault="00400F21" w:rsidP="001F156B"/>
        </w:tc>
        <w:tc>
          <w:tcPr>
            <w:tcW w:w="1388" w:type="dxa"/>
            <w:shd w:val="clear" w:color="auto" w:fill="auto"/>
          </w:tcPr>
          <w:p w14:paraId="2E8022E5" w14:textId="77777777" w:rsidR="00400F21" w:rsidRPr="0015374C" w:rsidRDefault="00400F21" w:rsidP="001F156B"/>
        </w:tc>
        <w:tc>
          <w:tcPr>
            <w:tcW w:w="1841" w:type="dxa"/>
            <w:shd w:val="clear" w:color="auto" w:fill="auto"/>
          </w:tcPr>
          <w:p w14:paraId="04C76F4E" w14:textId="77777777" w:rsidR="00400F21" w:rsidRPr="0015374C" w:rsidRDefault="00400F21" w:rsidP="001F156B"/>
        </w:tc>
      </w:tr>
      <w:tr w:rsidR="00400F21" w:rsidRPr="0015374C" w14:paraId="2EB61FFE" w14:textId="77777777" w:rsidTr="00400F21">
        <w:tc>
          <w:tcPr>
            <w:tcW w:w="2043" w:type="dxa"/>
            <w:shd w:val="clear" w:color="auto" w:fill="auto"/>
          </w:tcPr>
          <w:p w14:paraId="60E6F3DC" w14:textId="77777777" w:rsidR="00400F21" w:rsidRPr="0015374C" w:rsidRDefault="00400F21" w:rsidP="001F156B"/>
        </w:tc>
        <w:tc>
          <w:tcPr>
            <w:tcW w:w="1557" w:type="dxa"/>
            <w:gridSpan w:val="2"/>
            <w:shd w:val="clear" w:color="auto" w:fill="auto"/>
          </w:tcPr>
          <w:p w14:paraId="17263A08" w14:textId="77777777" w:rsidR="00400F21" w:rsidRPr="0015374C" w:rsidRDefault="00400F21" w:rsidP="001F156B"/>
        </w:tc>
        <w:tc>
          <w:tcPr>
            <w:tcW w:w="1296" w:type="dxa"/>
            <w:shd w:val="clear" w:color="auto" w:fill="auto"/>
          </w:tcPr>
          <w:p w14:paraId="308D0918" w14:textId="77777777" w:rsidR="00400F21" w:rsidRPr="0015374C" w:rsidRDefault="00400F21" w:rsidP="001F156B"/>
        </w:tc>
        <w:tc>
          <w:tcPr>
            <w:tcW w:w="1515" w:type="dxa"/>
            <w:shd w:val="clear" w:color="auto" w:fill="auto"/>
          </w:tcPr>
          <w:p w14:paraId="2DA29C6F" w14:textId="77777777" w:rsidR="00400F21" w:rsidRPr="0015374C" w:rsidRDefault="00400F21" w:rsidP="001F156B"/>
        </w:tc>
        <w:tc>
          <w:tcPr>
            <w:tcW w:w="1388" w:type="dxa"/>
            <w:shd w:val="clear" w:color="auto" w:fill="auto"/>
          </w:tcPr>
          <w:p w14:paraId="52582970" w14:textId="77777777" w:rsidR="00400F21" w:rsidRPr="0015374C" w:rsidRDefault="00400F21" w:rsidP="001F156B"/>
        </w:tc>
        <w:tc>
          <w:tcPr>
            <w:tcW w:w="1841" w:type="dxa"/>
            <w:shd w:val="clear" w:color="auto" w:fill="auto"/>
          </w:tcPr>
          <w:p w14:paraId="1B3A82BC" w14:textId="77777777" w:rsidR="00400F21" w:rsidRPr="0015374C" w:rsidRDefault="00400F21" w:rsidP="001F156B"/>
        </w:tc>
      </w:tr>
      <w:tr w:rsidR="00400F21" w:rsidRPr="0015374C" w14:paraId="4D644C42" w14:textId="77777777" w:rsidTr="00400F21">
        <w:trPr>
          <w:trHeight w:val="93"/>
        </w:trPr>
        <w:tc>
          <w:tcPr>
            <w:tcW w:w="9640" w:type="dxa"/>
            <w:gridSpan w:val="7"/>
            <w:shd w:val="clear" w:color="auto" w:fill="auto"/>
          </w:tcPr>
          <w:p w14:paraId="1BF627DF" w14:textId="77777777" w:rsidR="00400F21" w:rsidRPr="0015374C" w:rsidRDefault="00400F21" w:rsidP="001F156B">
            <w:r>
              <w:t>*</w:t>
            </w:r>
            <w:r w:rsidRPr="00BF3344">
              <w:t>vrátane žiadateľa/</w:t>
            </w:r>
            <w:proofErr w:type="spellStart"/>
            <w:r w:rsidRPr="00BF3344">
              <w:t>ky</w:t>
            </w:r>
            <w:proofErr w:type="spellEnd"/>
            <w:r w:rsidRPr="00BF3344">
              <w:t xml:space="preserve"> pokiaľ sa má výnimka vzťahovať aj na jeho/jej osobu</w:t>
            </w:r>
          </w:p>
        </w:tc>
      </w:tr>
      <w:tr w:rsidR="00400F21" w:rsidRPr="0015374C" w14:paraId="5A5DE47B" w14:textId="77777777" w:rsidTr="00400F21">
        <w:trPr>
          <w:trHeight w:val="1642"/>
        </w:trPr>
        <w:tc>
          <w:tcPr>
            <w:tcW w:w="9640" w:type="dxa"/>
            <w:gridSpan w:val="7"/>
            <w:shd w:val="clear" w:color="auto" w:fill="auto"/>
          </w:tcPr>
          <w:p w14:paraId="1BCE6D4D" w14:textId="77777777" w:rsidR="00400F21" w:rsidRDefault="00400F21" w:rsidP="001F156B">
            <w:pPr>
              <w:rPr>
                <w:b/>
                <w:u w:val="single"/>
              </w:rPr>
            </w:pPr>
            <w:r w:rsidRPr="00423C92">
              <w:rPr>
                <w:b/>
                <w:u w:val="single"/>
              </w:rPr>
              <w:t>Dôvod žiadosti o udelenie výnimky:</w:t>
            </w:r>
          </w:p>
          <w:p w14:paraId="5943D6F9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1A9AEA8C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4424B967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4FE97544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4A448B2B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429BC5D1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6D00AA8E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4D9BFC4D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742AF368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2EC8CA07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67FB4216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2D233423" w14:textId="77777777" w:rsidR="00400F21" w:rsidRDefault="00400F21" w:rsidP="001F156B">
            <w:pPr>
              <w:rPr>
                <w:sz w:val="20"/>
                <w:szCs w:val="20"/>
              </w:rPr>
            </w:pPr>
          </w:p>
          <w:p w14:paraId="3A93FD01" w14:textId="77777777" w:rsidR="00400F21" w:rsidRPr="00D83894" w:rsidRDefault="00400F21" w:rsidP="001F156B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</w:tc>
      </w:tr>
      <w:tr w:rsidR="00400F21" w:rsidRPr="0015374C" w14:paraId="370C1CB8" w14:textId="77777777" w:rsidTr="00400F21">
        <w:tc>
          <w:tcPr>
            <w:tcW w:w="9640" w:type="dxa"/>
            <w:gridSpan w:val="7"/>
            <w:shd w:val="clear" w:color="auto" w:fill="auto"/>
          </w:tcPr>
          <w:p w14:paraId="5F1329B5" w14:textId="77777777" w:rsidR="00400F21" w:rsidRPr="0015374C" w:rsidRDefault="00400F21" w:rsidP="001F156B">
            <w:pPr>
              <w:spacing w:line="276" w:lineRule="auto"/>
              <w:jc w:val="both"/>
              <w:rPr>
                <w:b/>
              </w:rPr>
            </w:pPr>
            <w:r w:rsidRPr="0015374C">
              <w:rPr>
                <w:b/>
              </w:rPr>
              <w:t>Ochrana osobných údajov</w:t>
            </w:r>
          </w:p>
          <w:p w14:paraId="7D33FB96" w14:textId="77777777" w:rsidR="00400F21" w:rsidRPr="0015374C" w:rsidRDefault="00400F21" w:rsidP="001F15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5374C">
              <w:rPr>
                <w:sz w:val="20"/>
                <w:szCs w:val="20"/>
              </w:rPr>
              <w:t xml:space="preserve">Za účelom </w:t>
            </w:r>
            <w:r>
              <w:rPr>
                <w:sz w:val="20"/>
                <w:szCs w:val="20"/>
              </w:rPr>
              <w:t xml:space="preserve">vybavovania žiadosti o výnimku podľa § 6 vyhlášky č. 41/2021 </w:t>
            </w:r>
            <w:proofErr w:type="spellStart"/>
            <w:r>
              <w:rPr>
                <w:sz w:val="20"/>
                <w:szCs w:val="20"/>
              </w:rPr>
              <w:t>V.v</w:t>
            </w:r>
            <w:proofErr w:type="spellEnd"/>
            <w:r>
              <w:rPr>
                <w:sz w:val="20"/>
                <w:szCs w:val="20"/>
              </w:rPr>
              <w:t>. Úradu verejného zdravotníctva SR</w:t>
            </w:r>
            <w:r w:rsidRPr="0015374C">
              <w:rPr>
                <w:sz w:val="20"/>
                <w:szCs w:val="20"/>
              </w:rPr>
              <w:t xml:space="preserve">, Ministerstvo </w:t>
            </w:r>
            <w:r>
              <w:rPr>
                <w:sz w:val="20"/>
                <w:szCs w:val="20"/>
              </w:rPr>
              <w:t>školstva, vedy, výskumu a športu</w:t>
            </w:r>
            <w:r w:rsidRPr="0015374C">
              <w:rPr>
                <w:sz w:val="20"/>
                <w:szCs w:val="20"/>
              </w:rPr>
              <w:t xml:space="preserve"> Slovenskej republiky so sídlom </w:t>
            </w:r>
            <w:r>
              <w:rPr>
                <w:sz w:val="20"/>
                <w:szCs w:val="20"/>
              </w:rPr>
              <w:t>Stromová 1, 831 01</w:t>
            </w:r>
            <w:r w:rsidRPr="0015374C">
              <w:rPr>
                <w:sz w:val="20"/>
                <w:szCs w:val="20"/>
              </w:rPr>
              <w:t xml:space="preserve"> Bratislava, ako prevádzkovateľ spracúva osobné údaje žiadateľa</w:t>
            </w:r>
            <w:r>
              <w:rPr>
                <w:sz w:val="20"/>
                <w:szCs w:val="20"/>
              </w:rPr>
              <w:t>/žiadateľky</w:t>
            </w:r>
            <w:r w:rsidRPr="0015374C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15374C">
              <w:rPr>
                <w:sz w:val="20"/>
                <w:szCs w:val="20"/>
              </w:rPr>
              <w:t>jeho</w:t>
            </w:r>
            <w:r>
              <w:rPr>
                <w:sz w:val="20"/>
                <w:szCs w:val="20"/>
              </w:rPr>
              <w:t>/jej</w:t>
            </w:r>
            <w:r w:rsidRPr="0015374C">
              <w:rPr>
                <w:sz w:val="20"/>
                <w:szCs w:val="20"/>
              </w:rPr>
              <w:t xml:space="preserve"> rodinných príslušníkov</w:t>
            </w:r>
            <w:r>
              <w:rPr>
                <w:sz w:val="20"/>
                <w:szCs w:val="20"/>
              </w:rPr>
              <w:t xml:space="preserve"> a iných osôb</w:t>
            </w:r>
            <w:r w:rsidRPr="0015374C">
              <w:rPr>
                <w:sz w:val="20"/>
                <w:szCs w:val="20"/>
              </w:rPr>
              <w:t xml:space="preserve">, ktoré sú uvedené v tomto registračnom formulári. Osobné údaje rodinných príslušníkov </w:t>
            </w:r>
            <w:r>
              <w:rPr>
                <w:sz w:val="20"/>
                <w:szCs w:val="20"/>
              </w:rPr>
              <w:t xml:space="preserve">a iných osôb </w:t>
            </w:r>
            <w:r w:rsidRPr="0015374C">
              <w:rPr>
                <w:sz w:val="20"/>
                <w:szCs w:val="20"/>
              </w:rPr>
              <w:t>boli získané od žiadateľa</w:t>
            </w:r>
            <w:r>
              <w:rPr>
                <w:sz w:val="20"/>
                <w:szCs w:val="20"/>
              </w:rPr>
              <w:t>/žiadateľky</w:t>
            </w:r>
            <w:r w:rsidRPr="0015374C">
              <w:rPr>
                <w:sz w:val="20"/>
                <w:szCs w:val="20"/>
              </w:rPr>
              <w:t>, ktorý</w:t>
            </w:r>
            <w:r>
              <w:rPr>
                <w:sz w:val="20"/>
                <w:szCs w:val="20"/>
              </w:rPr>
              <w:t>/á</w:t>
            </w:r>
            <w:r w:rsidRPr="0015374C">
              <w:rPr>
                <w:sz w:val="20"/>
                <w:szCs w:val="20"/>
              </w:rPr>
              <w:t xml:space="preserve"> ich do formulára uviedol</w:t>
            </w:r>
            <w:r>
              <w:rPr>
                <w:sz w:val="20"/>
                <w:szCs w:val="20"/>
              </w:rPr>
              <w:t>/a</w:t>
            </w:r>
            <w:r w:rsidRPr="0015374C">
              <w:rPr>
                <w:sz w:val="20"/>
                <w:szCs w:val="20"/>
              </w:rPr>
              <w:t xml:space="preserve">. Osobné údaje sú spracúvané na základe zákonnej povinnosti prevádzkovateľa podľa článku 6 ods. 1 písm. c) nariadenia Európskeho parlamentu a Rady (EÚ) 2016/679 z 27. apríla 2016 o ochrane fyzických osôb pri spracúvaní osobných údajov a o voľnom pohybe takýchto údajov, ktorým sa zrušuje smernica 95/46/ES (všeobecné nariadenie o ochrane údajov). Osobné údaje môžu byť poskytnuté Ministerstvu vnútra Slovenskej republiky a Úradu verejného zdravotníctva Slovenskej republiky. Osobné údaje nebudú predmetom cezhraničného prenosu. </w:t>
            </w:r>
          </w:p>
          <w:p w14:paraId="4E47ACD7" w14:textId="77777777" w:rsidR="00400F21" w:rsidRPr="00A760B0" w:rsidRDefault="00400F21" w:rsidP="001F15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760B0">
              <w:rPr>
                <w:sz w:val="20"/>
                <w:szCs w:val="20"/>
              </w:rPr>
              <w:lastRenderedPageBreak/>
              <w:t xml:space="preserve">Viac informácií o spôsobe spracúvania osobných údajov je dostupných na </w:t>
            </w:r>
            <w:hyperlink r:id="rId7" w:history="1">
              <w:r w:rsidRPr="00A760B0">
                <w:rPr>
                  <w:rStyle w:val="Hypertextovprepojenie"/>
                  <w:sz w:val="20"/>
                  <w:szCs w:val="20"/>
                </w:rPr>
                <w:t>https://www.minedu.sk/ochrana-osobnych-udajov-v-rezorte-skolstva/</w:t>
              </w:r>
            </w:hyperlink>
            <w:r w:rsidRPr="00A760B0">
              <w:rPr>
                <w:sz w:val="20"/>
                <w:szCs w:val="20"/>
              </w:rPr>
              <w:t xml:space="preserve"> Kontakt na zodpovednú osobu prevádzkovateľa: </w:t>
            </w:r>
            <w:r w:rsidRPr="00A760B0">
              <w:rPr>
                <w:rStyle w:val="Hypertextovprepojenie"/>
                <w:sz w:val="20"/>
                <w:szCs w:val="20"/>
              </w:rPr>
              <w:t>zodpovednaosoba@minedu.sk</w:t>
            </w:r>
          </w:p>
          <w:p w14:paraId="2EBE9DFB" w14:textId="77777777" w:rsidR="00400F21" w:rsidRPr="0015374C" w:rsidRDefault="00400F21" w:rsidP="001F156B">
            <w:pPr>
              <w:spacing w:line="276" w:lineRule="auto"/>
              <w:jc w:val="both"/>
              <w:rPr>
                <w:rFonts w:cs="Segoe UI Symbol"/>
                <w:color w:val="404040"/>
                <w:sz w:val="16"/>
                <w:szCs w:val="16"/>
                <w:shd w:val="clear" w:color="auto" w:fill="F9F9F9"/>
              </w:rPr>
            </w:pPr>
          </w:p>
          <w:p w14:paraId="61BF72E9" w14:textId="77777777" w:rsidR="00400F21" w:rsidRPr="0015374C" w:rsidRDefault="00400F21" w:rsidP="001F15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5374C">
              <w:rPr>
                <w:rFonts w:ascii="Segoe UI Symbol" w:hAnsi="Segoe UI Symbol" w:cs="Segoe UI Symbol"/>
                <w:color w:val="404040"/>
                <w:shd w:val="clear" w:color="auto" w:fill="F9F9F9"/>
              </w:rPr>
              <w:t>☐</w:t>
            </w:r>
            <w:r w:rsidRPr="0015374C">
              <w:rPr>
                <w:sz w:val="20"/>
                <w:szCs w:val="20"/>
              </w:rPr>
              <w:t xml:space="preserve"> Vyhlasujem, že som sa oboznámil/a s informáciami o ochrane osobných údajov a porozumel/a som im v plnom rozsahu.</w:t>
            </w:r>
          </w:p>
          <w:p w14:paraId="08A82E7D" w14:textId="77777777" w:rsidR="00400F21" w:rsidRPr="009D608C" w:rsidRDefault="00400F21" w:rsidP="001F156B">
            <w:pPr>
              <w:jc w:val="both"/>
              <w:rPr>
                <w:sz w:val="20"/>
                <w:szCs w:val="20"/>
              </w:rPr>
            </w:pPr>
            <w:r w:rsidRPr="0015374C">
              <w:rPr>
                <w:rFonts w:ascii="Segoe UI Symbol" w:hAnsi="Segoe UI Symbol" w:cs="Segoe UI Symbol"/>
                <w:color w:val="404040"/>
                <w:sz w:val="20"/>
                <w:szCs w:val="20"/>
                <w:shd w:val="clear" w:color="auto" w:fill="F9F9F9"/>
              </w:rPr>
              <w:t>☐</w:t>
            </w:r>
            <w:r w:rsidRPr="0015374C">
              <w:rPr>
                <w:sz w:val="20"/>
                <w:szCs w:val="20"/>
              </w:rPr>
              <w:t xml:space="preserve"> Vyhlasujem, že som informoval/a všetkých uvedených rodinných príslušníkov</w:t>
            </w:r>
            <w:r>
              <w:rPr>
                <w:sz w:val="20"/>
                <w:szCs w:val="20"/>
              </w:rPr>
              <w:t xml:space="preserve"> a iné osoby</w:t>
            </w:r>
            <w:r w:rsidRPr="0015374C">
              <w:rPr>
                <w:sz w:val="20"/>
                <w:szCs w:val="20"/>
              </w:rPr>
              <w:t xml:space="preserve"> o ochrane osobných údajov prevádzkovateľa.</w:t>
            </w:r>
          </w:p>
        </w:tc>
      </w:tr>
      <w:tr w:rsidR="00400F21" w:rsidRPr="0015374C" w14:paraId="0C666A7A" w14:textId="77777777" w:rsidTr="00400F21">
        <w:tc>
          <w:tcPr>
            <w:tcW w:w="9640" w:type="dxa"/>
            <w:gridSpan w:val="7"/>
            <w:shd w:val="clear" w:color="auto" w:fill="auto"/>
          </w:tcPr>
          <w:p w14:paraId="66B6983B" w14:textId="77777777" w:rsidR="00400F21" w:rsidRPr="0015374C" w:rsidRDefault="00400F21" w:rsidP="001F156B">
            <w:pPr>
              <w:tabs>
                <w:tab w:val="left" w:pos="709"/>
              </w:tabs>
              <w:spacing w:before="120"/>
              <w:jc w:val="both"/>
            </w:pPr>
            <w:r w:rsidRPr="0015374C">
              <w:rPr>
                <w:b/>
              </w:rPr>
              <w:lastRenderedPageBreak/>
              <w:t xml:space="preserve">Potvrdzujem, že údaje uvedené v tejto žiadosti sú úplné, pravdivé a preukázateľné a som si vedomý dôsledkov, ktoré môžu vyplynúť z uvedenia nepravdivých alebo neúplných údajov. </w:t>
            </w:r>
          </w:p>
          <w:p w14:paraId="05FB0407" w14:textId="77777777" w:rsidR="00400F21" w:rsidRDefault="00400F21" w:rsidP="001F156B"/>
          <w:p w14:paraId="09D625F0" w14:textId="77777777" w:rsidR="00400F21" w:rsidRDefault="00400F21" w:rsidP="001F156B"/>
          <w:p w14:paraId="777A0DCC" w14:textId="77777777" w:rsidR="00400F21" w:rsidRDefault="00400F21" w:rsidP="001F156B"/>
          <w:p w14:paraId="2070525B" w14:textId="77777777" w:rsidR="00400F21" w:rsidRDefault="00400F21" w:rsidP="001F156B"/>
          <w:p w14:paraId="101441A8" w14:textId="77777777" w:rsidR="00400F21" w:rsidRDefault="00400F21" w:rsidP="001F156B"/>
          <w:p w14:paraId="74278047" w14:textId="77777777" w:rsidR="00400F21" w:rsidRDefault="00400F21" w:rsidP="001F156B">
            <w:r>
              <w:t xml:space="preserve">                                                                                                                      </w:t>
            </w:r>
          </w:p>
          <w:p w14:paraId="2A71111D" w14:textId="77777777" w:rsidR="00400F21" w:rsidRDefault="00400F21" w:rsidP="001F156B">
            <w:r>
              <w:t xml:space="preserve">                                                                                                                 </w:t>
            </w:r>
          </w:p>
          <w:p w14:paraId="4EAA5FF9" w14:textId="77777777" w:rsidR="00400F21" w:rsidRPr="0015374C" w:rsidRDefault="00400F21" w:rsidP="001F156B">
            <w:pPr>
              <w:tabs>
                <w:tab w:val="left" w:pos="709"/>
                <w:tab w:val="center" w:pos="9923"/>
              </w:tabs>
              <w:jc w:val="both"/>
            </w:pPr>
            <w:r w:rsidRPr="0015374C">
              <w:t>V</w:t>
            </w:r>
            <w:r>
              <w:t xml:space="preserve">                     </w:t>
            </w:r>
            <w:r w:rsidRPr="0015374C">
              <w:t>dňa</w:t>
            </w:r>
            <w:r>
              <w:t xml:space="preserve">                                                                                                .............</w:t>
            </w:r>
            <w:r w:rsidRPr="0015374C">
              <w:t>.........................</w:t>
            </w:r>
            <w:r>
              <w:t>.......................</w:t>
            </w:r>
            <w:r w:rsidRPr="0015374C">
              <w:t>.........</w:t>
            </w:r>
          </w:p>
          <w:p w14:paraId="7930B682" w14:textId="77777777" w:rsidR="00400F21" w:rsidRDefault="00400F21" w:rsidP="001F156B">
            <w:pPr>
              <w:tabs>
                <w:tab w:val="left" w:pos="709"/>
                <w:tab w:val="center" w:pos="9923"/>
              </w:tabs>
              <w:jc w:val="both"/>
              <w:rPr>
                <w:sz w:val="20"/>
                <w:szCs w:val="20"/>
              </w:rPr>
            </w:pPr>
            <w:r w:rsidRPr="0015374C">
              <w:tab/>
            </w:r>
            <w:r w:rsidRPr="0015374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(potvrdzujúca organizácia</w:t>
            </w:r>
            <w:r w:rsidRPr="0015374C">
              <w:rPr>
                <w:sz w:val="20"/>
                <w:szCs w:val="20"/>
              </w:rPr>
              <w:t>)</w:t>
            </w:r>
          </w:p>
          <w:p w14:paraId="5CD69E5F" w14:textId="77777777" w:rsidR="00400F21" w:rsidRDefault="00400F21" w:rsidP="001F156B"/>
          <w:p w14:paraId="30869A2C" w14:textId="77777777" w:rsidR="00400F21" w:rsidRDefault="00400F21" w:rsidP="001F156B"/>
          <w:p w14:paraId="36D566E5" w14:textId="77777777" w:rsidR="00400F21" w:rsidRPr="0015374C" w:rsidRDefault="00400F21" w:rsidP="001F156B"/>
          <w:p w14:paraId="33D94206" w14:textId="77777777" w:rsidR="00400F21" w:rsidRPr="0015374C" w:rsidRDefault="00400F21" w:rsidP="001F156B"/>
          <w:p w14:paraId="30C6AA0F" w14:textId="77777777" w:rsidR="00400F21" w:rsidRDefault="00400F21" w:rsidP="001F156B">
            <w:pPr>
              <w:tabs>
                <w:tab w:val="left" w:pos="709"/>
                <w:tab w:val="left" w:pos="7656"/>
                <w:tab w:val="center" w:pos="9923"/>
              </w:tabs>
              <w:jc w:val="both"/>
            </w:pPr>
            <w:r w:rsidRPr="0015374C">
              <w:t>V</w:t>
            </w:r>
            <w:r>
              <w:t xml:space="preserve">  </w:t>
            </w:r>
            <w:r w:rsidRPr="0015374C">
              <w:t xml:space="preserve"> </w:t>
            </w:r>
            <w:r>
              <w:t xml:space="preserve">                   </w:t>
            </w:r>
            <w:r w:rsidRPr="0015374C">
              <w:t>dňa</w:t>
            </w:r>
            <w:r w:rsidRPr="0015374C">
              <w:tab/>
            </w:r>
          </w:p>
          <w:p w14:paraId="5076DF09" w14:textId="77777777" w:rsidR="00400F21" w:rsidRPr="0015374C" w:rsidRDefault="00400F21" w:rsidP="001F156B">
            <w:pPr>
              <w:tabs>
                <w:tab w:val="left" w:pos="709"/>
                <w:tab w:val="left" w:pos="7656"/>
                <w:tab w:val="center" w:pos="9923"/>
              </w:tabs>
              <w:jc w:val="both"/>
            </w:pPr>
            <w:r>
              <w:t xml:space="preserve">                                                                                                                               .....................................................................</w:t>
            </w:r>
          </w:p>
          <w:p w14:paraId="7B573116" w14:textId="77777777" w:rsidR="00400F21" w:rsidRDefault="00400F21" w:rsidP="001F156B">
            <w:pPr>
              <w:tabs>
                <w:tab w:val="left" w:pos="709"/>
                <w:tab w:val="center" w:pos="9923"/>
              </w:tabs>
              <w:jc w:val="both"/>
              <w:rPr>
                <w:sz w:val="20"/>
                <w:szCs w:val="20"/>
              </w:rPr>
            </w:pPr>
            <w:r w:rsidRPr="0015374C">
              <w:tab/>
            </w:r>
            <w:r w:rsidRPr="0015374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(meno a priezvisko </w:t>
            </w:r>
            <w:r w:rsidRPr="0015374C">
              <w:rPr>
                <w:sz w:val="20"/>
                <w:szCs w:val="20"/>
              </w:rPr>
              <w:t>žiadateľa)</w:t>
            </w:r>
          </w:p>
          <w:p w14:paraId="5B030A82" w14:textId="77777777" w:rsidR="00400F21" w:rsidRDefault="00400F21" w:rsidP="001F156B">
            <w:pPr>
              <w:tabs>
                <w:tab w:val="left" w:pos="709"/>
                <w:tab w:val="center" w:pos="9923"/>
              </w:tabs>
              <w:jc w:val="both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</w:t>
            </w:r>
          </w:p>
          <w:p w14:paraId="1EB6FE43" w14:textId="77777777" w:rsidR="00400F21" w:rsidRDefault="00400F21" w:rsidP="001F156B">
            <w:pPr>
              <w:tabs>
                <w:tab w:val="left" w:pos="709"/>
                <w:tab w:val="center" w:pos="9923"/>
              </w:tabs>
              <w:jc w:val="both"/>
              <w:rPr>
                <w:sz w:val="20"/>
                <w:szCs w:val="20"/>
              </w:rPr>
            </w:pPr>
          </w:p>
          <w:p w14:paraId="6D450C6E" w14:textId="77777777" w:rsidR="00400F21" w:rsidRPr="0015374C" w:rsidRDefault="00400F21" w:rsidP="001F156B">
            <w:pPr>
              <w:tabs>
                <w:tab w:val="left" w:pos="709"/>
                <w:tab w:val="center" w:pos="9923"/>
              </w:tabs>
              <w:jc w:val="both"/>
              <w:rPr>
                <w:sz w:val="20"/>
                <w:szCs w:val="20"/>
              </w:rPr>
            </w:pPr>
          </w:p>
          <w:p w14:paraId="0CFACBBB" w14:textId="77777777" w:rsidR="00400F21" w:rsidRPr="00BF3344" w:rsidRDefault="00400F21" w:rsidP="001F156B">
            <w:pPr>
              <w:tabs>
                <w:tab w:val="left" w:pos="709"/>
                <w:tab w:val="center" w:pos="9923"/>
              </w:tabs>
              <w:jc w:val="both"/>
            </w:pPr>
            <w:r w:rsidRPr="0015374C">
              <w:rPr>
                <w:sz w:val="20"/>
                <w:szCs w:val="20"/>
              </w:rPr>
              <w:tab/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15374C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</w:tbl>
    <w:p w14:paraId="6E122EE3" w14:textId="4DA9EE2E" w:rsidR="00A17C35" w:rsidRPr="00400F21" w:rsidRDefault="00400F21" w:rsidP="00400F21">
      <w:pPr>
        <w:spacing w:after="1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7EA964" wp14:editId="20975190">
            <wp:simplePos x="0" y="0"/>
            <wp:positionH relativeFrom="column">
              <wp:posOffset>4629150</wp:posOffset>
            </wp:positionH>
            <wp:positionV relativeFrom="paragraph">
              <wp:posOffset>8096885</wp:posOffset>
            </wp:positionV>
            <wp:extent cx="2270760" cy="1095375"/>
            <wp:effectExtent l="0" t="0" r="0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3535DA" wp14:editId="1F683E81">
            <wp:simplePos x="0" y="0"/>
            <wp:positionH relativeFrom="column">
              <wp:posOffset>4629150</wp:posOffset>
            </wp:positionH>
            <wp:positionV relativeFrom="paragraph">
              <wp:posOffset>8096885</wp:posOffset>
            </wp:positionV>
            <wp:extent cx="2270760" cy="1095375"/>
            <wp:effectExtent l="0" t="0" r="0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5F9B7A" wp14:editId="58566442">
            <wp:simplePos x="0" y="0"/>
            <wp:positionH relativeFrom="column">
              <wp:posOffset>4629150</wp:posOffset>
            </wp:positionH>
            <wp:positionV relativeFrom="paragraph">
              <wp:posOffset>8096885</wp:posOffset>
            </wp:positionV>
            <wp:extent cx="2270760" cy="1095375"/>
            <wp:effectExtent l="0" t="0" r="0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F55C4" w14:textId="12CDE7F1" w:rsidR="00A17C35" w:rsidRDefault="00A17C35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6C5AD2BF" w14:textId="77777777" w:rsidR="00D66600" w:rsidRDefault="00D66600" w:rsidP="00D66600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7353EC95" w14:textId="77777777" w:rsidR="00D66600" w:rsidRDefault="00D66600" w:rsidP="00D66600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75A8126D" w14:textId="77777777" w:rsidR="00D66600" w:rsidRPr="000F0C69" w:rsidRDefault="00D66600" w:rsidP="00D66600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327F1272" w14:textId="0B23298A" w:rsidR="00EA0721" w:rsidRPr="00400F21" w:rsidRDefault="00D66600" w:rsidP="00400F21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noProof/>
          <w:sz w:val="21"/>
          <w:szCs w:val="21"/>
        </w:rPr>
      </w:pP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32F9957F" wp14:editId="2BE904B3">
            <wp:extent cx="337185" cy="337185"/>
            <wp:effectExtent l="0" t="0" r="5715" b="5715"/>
            <wp:docPr id="1" name="Obrázo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25661F85" wp14:editId="59D3F8A6">
            <wp:extent cx="337185" cy="337185"/>
            <wp:effectExtent l="0" t="0" r="5715" b="5715"/>
            <wp:docPr id="2" name="Obrázok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33F6CF26" wp14:editId="1E75AC4A">
            <wp:extent cx="337185" cy="337185"/>
            <wp:effectExtent l="0" t="0" r="5715" b="5715"/>
            <wp:docPr id="5" name="Obrázok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721" w:rsidRPr="00400F21" w:rsidSect="00A17C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10" w:h="16850"/>
      <w:pgMar w:top="1600" w:right="1500" w:bottom="280" w:left="1500" w:header="28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B08D" w14:textId="77777777" w:rsidR="002C4C23" w:rsidRDefault="002C4C23" w:rsidP="00A1626D">
      <w:r>
        <w:separator/>
      </w:r>
    </w:p>
  </w:endnote>
  <w:endnote w:type="continuationSeparator" w:id="0">
    <w:p w14:paraId="5D748F2F" w14:textId="77777777" w:rsidR="002C4C23" w:rsidRDefault="002C4C23" w:rsidP="00A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6C1" w14:textId="77777777" w:rsidR="00EA0721" w:rsidRDefault="00EA07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FF0" w14:textId="0248378B" w:rsidR="00A1626D" w:rsidRPr="000F0C69" w:rsidRDefault="006516BD" w:rsidP="000F0C69">
    <w:pPr>
      <w:pStyle w:val="Normlnywebov"/>
      <w:shd w:val="clear" w:color="auto" w:fill="FFFFFF"/>
      <w:spacing w:before="0" w:beforeAutospacing="0" w:after="225" w:afterAutospacing="0"/>
      <w:jc w:val="center"/>
      <w:rPr>
        <w:rFonts w:ascii="Amiko" w:hAnsi="Amiko" w:cs="Amiko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70FAA" wp14:editId="006F51E0">
          <wp:simplePos x="0" y="0"/>
          <wp:positionH relativeFrom="column">
            <wp:posOffset>-95250</wp:posOffset>
          </wp:positionH>
          <wp:positionV relativeFrom="paragraph">
            <wp:posOffset>177165</wp:posOffset>
          </wp:positionV>
          <wp:extent cx="5657850" cy="578485"/>
          <wp:effectExtent l="0" t="0" r="0" b="0"/>
          <wp:wrapThrough wrapText="bothSides">
            <wp:wrapPolygon edited="0">
              <wp:start x="0" y="0"/>
              <wp:lineTo x="0" y="20628"/>
              <wp:lineTo x="21527" y="20628"/>
              <wp:lineTo x="21527" y="0"/>
              <wp:lineTo x="0" y="0"/>
            </wp:wrapPolygon>
          </wp:wrapThrough>
          <wp:docPr id="130" name="Obrázo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BE9" w14:textId="77777777" w:rsidR="00EA0721" w:rsidRDefault="00EA07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AAC7" w14:textId="77777777" w:rsidR="002C4C23" w:rsidRDefault="002C4C23" w:rsidP="00A1626D">
      <w:r>
        <w:separator/>
      </w:r>
    </w:p>
  </w:footnote>
  <w:footnote w:type="continuationSeparator" w:id="0">
    <w:p w14:paraId="53E87424" w14:textId="77777777" w:rsidR="002C4C23" w:rsidRDefault="002C4C23" w:rsidP="00A1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6F7" w14:textId="77777777" w:rsidR="00EA0721" w:rsidRDefault="00EA07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110" w14:textId="4AF3323A" w:rsidR="00A1626D" w:rsidRDefault="002B6597" w:rsidP="002B6597">
    <w:pPr>
      <w:pStyle w:val="Hlavika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724E96C" wp14:editId="6651C919">
          <wp:simplePos x="0" y="0"/>
          <wp:positionH relativeFrom="margin">
            <wp:posOffset>2447925</wp:posOffset>
          </wp:positionH>
          <wp:positionV relativeFrom="paragraph">
            <wp:posOffset>1270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128" name="Obrázok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A0FD9C5" wp14:editId="1A2C1EE8">
          <wp:simplePos x="0" y="0"/>
          <wp:positionH relativeFrom="page">
            <wp:posOffset>0</wp:posOffset>
          </wp:positionH>
          <wp:positionV relativeFrom="paragraph">
            <wp:posOffset>431800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29" name="Obrázo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D7D" w14:textId="77777777" w:rsidR="00EA0721" w:rsidRDefault="00EA07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BA"/>
    <w:multiLevelType w:val="multilevel"/>
    <w:tmpl w:val="4D02A248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9100A0"/>
    <w:multiLevelType w:val="multilevel"/>
    <w:tmpl w:val="6BBA44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069F3E8B"/>
    <w:multiLevelType w:val="multilevel"/>
    <w:tmpl w:val="5A1665B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3" w15:restartNumberingAfterBreak="0">
    <w:nsid w:val="08CA6F88"/>
    <w:multiLevelType w:val="multilevel"/>
    <w:tmpl w:val="21C8733C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2640" w:firstLine="2280"/>
      </w:pPr>
    </w:lvl>
    <w:lvl w:ilvl="2">
      <w:start w:val="1"/>
      <w:numFmt w:val="lowerRoman"/>
      <w:lvlText w:val="%3."/>
      <w:lvlJc w:val="right"/>
      <w:pPr>
        <w:ind w:left="1740" w:firstLine="1560"/>
      </w:pPr>
    </w:lvl>
    <w:lvl w:ilvl="3">
      <w:start w:val="1"/>
      <w:numFmt w:val="decimal"/>
      <w:lvlText w:val="%4."/>
      <w:lvlJc w:val="left"/>
      <w:pPr>
        <w:ind w:left="4080" w:firstLine="3720"/>
      </w:pPr>
    </w:lvl>
    <w:lvl w:ilvl="4">
      <w:start w:val="1"/>
      <w:numFmt w:val="lowerLetter"/>
      <w:lvlText w:val="%5."/>
      <w:lvlJc w:val="left"/>
      <w:pPr>
        <w:ind w:left="4800" w:firstLine="4440"/>
      </w:pPr>
    </w:lvl>
    <w:lvl w:ilvl="5">
      <w:start w:val="1"/>
      <w:numFmt w:val="lowerRoman"/>
      <w:lvlText w:val="%6."/>
      <w:lvlJc w:val="right"/>
      <w:pPr>
        <w:ind w:left="5520" w:firstLine="5340"/>
      </w:pPr>
    </w:lvl>
    <w:lvl w:ilvl="6">
      <w:start w:val="1"/>
      <w:numFmt w:val="decimal"/>
      <w:lvlText w:val="%7."/>
      <w:lvlJc w:val="left"/>
      <w:pPr>
        <w:ind w:left="6240" w:firstLine="5880"/>
      </w:pPr>
    </w:lvl>
    <w:lvl w:ilvl="7">
      <w:start w:val="1"/>
      <w:numFmt w:val="lowerLetter"/>
      <w:lvlText w:val="%8."/>
      <w:lvlJc w:val="left"/>
      <w:pPr>
        <w:ind w:left="6960" w:firstLine="6600"/>
      </w:pPr>
    </w:lvl>
    <w:lvl w:ilvl="8">
      <w:start w:val="1"/>
      <w:numFmt w:val="lowerRoman"/>
      <w:lvlText w:val="%9."/>
      <w:lvlJc w:val="right"/>
      <w:pPr>
        <w:ind w:left="7680" w:firstLine="7500"/>
      </w:pPr>
    </w:lvl>
  </w:abstractNum>
  <w:abstractNum w:abstractNumId="4" w15:restartNumberingAfterBreak="0">
    <w:nsid w:val="20C02631"/>
    <w:multiLevelType w:val="multilevel"/>
    <w:tmpl w:val="9C1C510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5" w15:restartNumberingAfterBreak="0">
    <w:nsid w:val="262A5F78"/>
    <w:multiLevelType w:val="multilevel"/>
    <w:tmpl w:val="8EEA35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2CB84AB0"/>
    <w:multiLevelType w:val="multilevel"/>
    <w:tmpl w:val="062ACF7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" w15:restartNumberingAfterBreak="0">
    <w:nsid w:val="331F5C20"/>
    <w:multiLevelType w:val="multilevel"/>
    <w:tmpl w:val="EC6481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A9520E2"/>
    <w:multiLevelType w:val="hybridMultilevel"/>
    <w:tmpl w:val="7A80D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2DB"/>
    <w:multiLevelType w:val="multilevel"/>
    <w:tmpl w:val="388E177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415108B9"/>
    <w:multiLevelType w:val="multilevel"/>
    <w:tmpl w:val="8D928E5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95" w:firstLine="1135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9C961AA"/>
    <w:multiLevelType w:val="multilevel"/>
    <w:tmpl w:val="F0687FE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12" w15:restartNumberingAfterBreak="0">
    <w:nsid w:val="53EF2DC6"/>
    <w:multiLevelType w:val="hybridMultilevel"/>
    <w:tmpl w:val="AE44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64AC"/>
    <w:multiLevelType w:val="multilevel"/>
    <w:tmpl w:val="B58662B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4" w15:restartNumberingAfterBreak="0">
    <w:nsid w:val="603B0ABD"/>
    <w:multiLevelType w:val="multilevel"/>
    <w:tmpl w:val="52D899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06A77"/>
    <w:multiLevelType w:val="multilevel"/>
    <w:tmpl w:val="2C0AD3C0"/>
    <w:lvl w:ilvl="0">
      <w:start w:val="1"/>
      <w:numFmt w:val="lowerLetter"/>
      <w:lvlText w:val="%1."/>
      <w:lvlJc w:val="left"/>
      <w:pPr>
        <w:ind w:left="1495" w:firstLine="1135"/>
      </w:pPr>
    </w:lvl>
    <w:lvl w:ilvl="1">
      <w:start w:val="1"/>
      <w:numFmt w:val="lowerLetter"/>
      <w:lvlText w:val="%2."/>
      <w:lvlJc w:val="left"/>
      <w:pPr>
        <w:ind w:left="2215" w:firstLine="1855"/>
      </w:pPr>
    </w:lvl>
    <w:lvl w:ilvl="2">
      <w:start w:val="1"/>
      <w:numFmt w:val="lowerRoman"/>
      <w:lvlText w:val="%3."/>
      <w:lvlJc w:val="right"/>
      <w:pPr>
        <w:ind w:left="2935" w:firstLine="2755"/>
      </w:pPr>
    </w:lvl>
    <w:lvl w:ilvl="3">
      <w:start w:val="1"/>
      <w:numFmt w:val="decimal"/>
      <w:lvlText w:val="%4."/>
      <w:lvlJc w:val="left"/>
      <w:pPr>
        <w:ind w:left="3655" w:firstLine="3295"/>
      </w:pPr>
    </w:lvl>
    <w:lvl w:ilvl="4">
      <w:start w:val="1"/>
      <w:numFmt w:val="lowerLetter"/>
      <w:lvlText w:val="%5."/>
      <w:lvlJc w:val="left"/>
      <w:pPr>
        <w:ind w:left="4375" w:firstLine="4015"/>
      </w:pPr>
    </w:lvl>
    <w:lvl w:ilvl="5">
      <w:start w:val="1"/>
      <w:numFmt w:val="lowerRoman"/>
      <w:lvlText w:val="%6."/>
      <w:lvlJc w:val="right"/>
      <w:pPr>
        <w:ind w:left="5095" w:firstLine="4915"/>
      </w:pPr>
    </w:lvl>
    <w:lvl w:ilvl="6">
      <w:start w:val="1"/>
      <w:numFmt w:val="decimal"/>
      <w:lvlText w:val="%7."/>
      <w:lvlJc w:val="left"/>
      <w:pPr>
        <w:ind w:left="5815" w:firstLine="5455"/>
      </w:pPr>
    </w:lvl>
    <w:lvl w:ilvl="7">
      <w:start w:val="1"/>
      <w:numFmt w:val="lowerLetter"/>
      <w:lvlText w:val="%8."/>
      <w:lvlJc w:val="left"/>
      <w:pPr>
        <w:ind w:left="6535" w:firstLine="6175"/>
      </w:pPr>
    </w:lvl>
    <w:lvl w:ilvl="8">
      <w:start w:val="1"/>
      <w:numFmt w:val="lowerRoman"/>
      <w:lvlText w:val="%9."/>
      <w:lvlJc w:val="right"/>
      <w:pPr>
        <w:ind w:left="7255" w:firstLine="7075"/>
      </w:pPr>
    </w:lvl>
  </w:abstractNum>
  <w:abstractNum w:abstractNumId="16" w15:restartNumberingAfterBreak="0">
    <w:nsid w:val="655A05A2"/>
    <w:multiLevelType w:val="multilevel"/>
    <w:tmpl w:val="8DFA1580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7" w15:restartNumberingAfterBreak="0">
    <w:nsid w:val="6FFE3CCF"/>
    <w:multiLevelType w:val="multilevel"/>
    <w:tmpl w:val="3AAA05A8"/>
    <w:lvl w:ilvl="0">
      <w:start w:val="1"/>
      <w:numFmt w:val="decimal"/>
      <w:lvlText w:val="%1)"/>
      <w:lvlJc w:val="left"/>
      <w:pPr>
        <w:ind w:left="-796" w:firstLine="284"/>
      </w:pPr>
    </w:lvl>
    <w:lvl w:ilvl="1">
      <w:start w:val="1"/>
      <w:numFmt w:val="lowerLetter"/>
      <w:lvlText w:val="%2)"/>
      <w:lvlJc w:val="left"/>
      <w:pPr>
        <w:ind w:left="-1528" w:firstLine="991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8" w15:restartNumberingAfterBreak="0">
    <w:nsid w:val="779F54B3"/>
    <w:multiLevelType w:val="multilevel"/>
    <w:tmpl w:val="4344F8F2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9" w15:restartNumberingAfterBreak="0">
    <w:nsid w:val="78326950"/>
    <w:multiLevelType w:val="multilevel"/>
    <w:tmpl w:val="89A62EF0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0" w15:restartNumberingAfterBreak="0">
    <w:nsid w:val="7B4A10B7"/>
    <w:multiLevelType w:val="multilevel"/>
    <w:tmpl w:val="032AC61E"/>
    <w:lvl w:ilvl="0">
      <w:start w:val="1"/>
      <w:numFmt w:val="lowerLetter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357" w:firstLine="1997"/>
      </w:pPr>
    </w:lvl>
    <w:lvl w:ilvl="2">
      <w:start w:val="1"/>
      <w:numFmt w:val="lowerRoman"/>
      <w:lvlText w:val="%3."/>
      <w:lvlJc w:val="right"/>
      <w:pPr>
        <w:ind w:left="3077" w:firstLine="2897"/>
      </w:pPr>
    </w:lvl>
    <w:lvl w:ilvl="3">
      <w:start w:val="1"/>
      <w:numFmt w:val="decimal"/>
      <w:lvlText w:val="%4."/>
      <w:lvlJc w:val="left"/>
      <w:pPr>
        <w:ind w:left="3797" w:firstLine="3437"/>
      </w:pPr>
    </w:lvl>
    <w:lvl w:ilvl="4">
      <w:start w:val="1"/>
      <w:numFmt w:val="lowerLetter"/>
      <w:lvlText w:val="%5."/>
      <w:lvlJc w:val="left"/>
      <w:pPr>
        <w:ind w:left="4517" w:firstLine="4157"/>
      </w:pPr>
    </w:lvl>
    <w:lvl w:ilvl="5">
      <w:start w:val="1"/>
      <w:numFmt w:val="lowerRoman"/>
      <w:lvlText w:val="%6."/>
      <w:lvlJc w:val="right"/>
      <w:pPr>
        <w:ind w:left="5237" w:firstLine="5057"/>
      </w:pPr>
    </w:lvl>
    <w:lvl w:ilvl="6">
      <w:start w:val="1"/>
      <w:numFmt w:val="decimal"/>
      <w:lvlText w:val="%7."/>
      <w:lvlJc w:val="left"/>
      <w:pPr>
        <w:ind w:left="5957" w:firstLine="5597"/>
      </w:pPr>
    </w:lvl>
    <w:lvl w:ilvl="7">
      <w:start w:val="1"/>
      <w:numFmt w:val="lowerLetter"/>
      <w:lvlText w:val="%8."/>
      <w:lvlJc w:val="left"/>
      <w:pPr>
        <w:ind w:left="6677" w:firstLine="6317"/>
      </w:pPr>
    </w:lvl>
    <w:lvl w:ilvl="8">
      <w:start w:val="1"/>
      <w:numFmt w:val="lowerRoman"/>
      <w:lvlText w:val="%9."/>
      <w:lvlJc w:val="right"/>
      <w:pPr>
        <w:ind w:left="7397" w:firstLine="7217"/>
      </w:pPr>
    </w:lvl>
  </w:abstractNum>
  <w:abstractNum w:abstractNumId="21" w15:restartNumberingAfterBreak="0">
    <w:nsid w:val="7DC66EA4"/>
    <w:multiLevelType w:val="multilevel"/>
    <w:tmpl w:val="C3FC467E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22" w15:restartNumberingAfterBreak="0">
    <w:nsid w:val="7E6073D2"/>
    <w:multiLevelType w:val="multilevel"/>
    <w:tmpl w:val="275672C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num w:numId="1" w16cid:durableId="324013582">
    <w:abstractNumId w:val="11"/>
  </w:num>
  <w:num w:numId="2" w16cid:durableId="239994087">
    <w:abstractNumId w:val="1"/>
  </w:num>
  <w:num w:numId="3" w16cid:durableId="621807122">
    <w:abstractNumId w:val="4"/>
  </w:num>
  <w:num w:numId="4" w16cid:durableId="1019160973">
    <w:abstractNumId w:val="22"/>
  </w:num>
  <w:num w:numId="5" w16cid:durableId="1189565452">
    <w:abstractNumId w:val="13"/>
  </w:num>
  <w:num w:numId="6" w16cid:durableId="846672378">
    <w:abstractNumId w:val="19"/>
  </w:num>
  <w:num w:numId="7" w16cid:durableId="1988585224">
    <w:abstractNumId w:val="5"/>
  </w:num>
  <w:num w:numId="8" w16cid:durableId="1299645160">
    <w:abstractNumId w:val="17"/>
  </w:num>
  <w:num w:numId="9" w16cid:durableId="1229072475">
    <w:abstractNumId w:val="9"/>
  </w:num>
  <w:num w:numId="10" w16cid:durableId="1495299225">
    <w:abstractNumId w:val="16"/>
  </w:num>
  <w:num w:numId="11" w16cid:durableId="938220909">
    <w:abstractNumId w:val="2"/>
  </w:num>
  <w:num w:numId="12" w16cid:durableId="1186093639">
    <w:abstractNumId w:val="7"/>
  </w:num>
  <w:num w:numId="13" w16cid:durableId="1542087453">
    <w:abstractNumId w:val="10"/>
  </w:num>
  <w:num w:numId="14" w16cid:durableId="73089428">
    <w:abstractNumId w:val="21"/>
  </w:num>
  <w:num w:numId="15" w16cid:durableId="1854563697">
    <w:abstractNumId w:val="15"/>
  </w:num>
  <w:num w:numId="16" w16cid:durableId="1728991190">
    <w:abstractNumId w:val="20"/>
  </w:num>
  <w:num w:numId="17" w16cid:durableId="925000295">
    <w:abstractNumId w:val="18"/>
  </w:num>
  <w:num w:numId="18" w16cid:durableId="14965227">
    <w:abstractNumId w:val="0"/>
  </w:num>
  <w:num w:numId="19" w16cid:durableId="944923941">
    <w:abstractNumId w:val="3"/>
  </w:num>
  <w:num w:numId="20" w16cid:durableId="1150058439">
    <w:abstractNumId w:val="6"/>
  </w:num>
  <w:num w:numId="21" w16cid:durableId="1881621876">
    <w:abstractNumId w:val="14"/>
  </w:num>
  <w:num w:numId="22" w16cid:durableId="1564826527">
    <w:abstractNumId w:val="8"/>
  </w:num>
  <w:num w:numId="23" w16cid:durableId="197501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2"/>
    <w:rsid w:val="00054F20"/>
    <w:rsid w:val="00071EDD"/>
    <w:rsid w:val="000948D5"/>
    <w:rsid w:val="000A08A3"/>
    <w:rsid w:val="000B7DE2"/>
    <w:rsid w:val="000E446A"/>
    <w:rsid w:val="000F0C69"/>
    <w:rsid w:val="00184261"/>
    <w:rsid w:val="001B6303"/>
    <w:rsid w:val="001D42B2"/>
    <w:rsid w:val="002064FD"/>
    <w:rsid w:val="002212DB"/>
    <w:rsid w:val="002B6597"/>
    <w:rsid w:val="002B67CE"/>
    <w:rsid w:val="002C06C2"/>
    <w:rsid w:val="002C4C23"/>
    <w:rsid w:val="003274B1"/>
    <w:rsid w:val="00362CFD"/>
    <w:rsid w:val="0040071B"/>
    <w:rsid w:val="00400F21"/>
    <w:rsid w:val="00402D60"/>
    <w:rsid w:val="004618E6"/>
    <w:rsid w:val="004C095B"/>
    <w:rsid w:val="004E742D"/>
    <w:rsid w:val="004F4180"/>
    <w:rsid w:val="00537AB4"/>
    <w:rsid w:val="005538B3"/>
    <w:rsid w:val="0059655D"/>
    <w:rsid w:val="005E0A5D"/>
    <w:rsid w:val="006516BD"/>
    <w:rsid w:val="006C3472"/>
    <w:rsid w:val="0070462B"/>
    <w:rsid w:val="0071215C"/>
    <w:rsid w:val="007924D7"/>
    <w:rsid w:val="007A1E5F"/>
    <w:rsid w:val="008200E2"/>
    <w:rsid w:val="008203E2"/>
    <w:rsid w:val="00822A5C"/>
    <w:rsid w:val="00852CB9"/>
    <w:rsid w:val="00880CCD"/>
    <w:rsid w:val="00881539"/>
    <w:rsid w:val="008E4740"/>
    <w:rsid w:val="0091119B"/>
    <w:rsid w:val="009173B6"/>
    <w:rsid w:val="00966D03"/>
    <w:rsid w:val="009A01D4"/>
    <w:rsid w:val="009B6074"/>
    <w:rsid w:val="00A1626D"/>
    <w:rsid w:val="00A17C35"/>
    <w:rsid w:val="00A242BB"/>
    <w:rsid w:val="00A274A9"/>
    <w:rsid w:val="00A34A38"/>
    <w:rsid w:val="00A74846"/>
    <w:rsid w:val="00AA349E"/>
    <w:rsid w:val="00AA5C3D"/>
    <w:rsid w:val="00B06DEC"/>
    <w:rsid w:val="00B237B0"/>
    <w:rsid w:val="00B30FBF"/>
    <w:rsid w:val="00B36DDE"/>
    <w:rsid w:val="00B7399E"/>
    <w:rsid w:val="00B9494F"/>
    <w:rsid w:val="00C65C44"/>
    <w:rsid w:val="00CA0BB9"/>
    <w:rsid w:val="00CC3329"/>
    <w:rsid w:val="00D07BD6"/>
    <w:rsid w:val="00D4740C"/>
    <w:rsid w:val="00D66600"/>
    <w:rsid w:val="00DD4FFC"/>
    <w:rsid w:val="00E008D8"/>
    <w:rsid w:val="00E07171"/>
    <w:rsid w:val="00E81173"/>
    <w:rsid w:val="00E962A9"/>
    <w:rsid w:val="00EA0721"/>
    <w:rsid w:val="00EE08D0"/>
    <w:rsid w:val="00EE56F8"/>
    <w:rsid w:val="00F26E49"/>
    <w:rsid w:val="00F30675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B6"/>
  <w15:docId w15:val="{B0135F03-CB85-47DC-996E-39F529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D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26D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26D"/>
    <w:rPr>
      <w:rFonts w:ascii="Arial" w:eastAsia="Arial" w:hAnsi="Arial" w:cs="Arial"/>
    </w:rPr>
  </w:style>
  <w:style w:type="paragraph" w:styleId="Normlnywebov">
    <w:name w:val="Normal (Web)"/>
    <w:basedOn w:val="Normlny"/>
    <w:uiPriority w:val="99"/>
    <w:unhideWhenUsed/>
    <w:rsid w:val="00071ED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274B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4B1"/>
    <w:rPr>
      <w:color w:val="605E5C"/>
      <w:shd w:val="clear" w:color="auto" w:fill="E1DFDD"/>
    </w:rPr>
  </w:style>
  <w:style w:type="paragraph" w:customStyle="1" w:styleId="Default">
    <w:name w:val="Default"/>
    <w:rsid w:val="00B237B0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sk-SK"/>
    </w:rPr>
  </w:style>
  <w:style w:type="paragraph" w:customStyle="1" w:styleId="Normlny1">
    <w:name w:val="Normálny1"/>
    <w:rsid w:val="00A242B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07171"/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E0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Predvolenpsmoodseku"/>
    <w:uiPriority w:val="99"/>
    <w:rsid w:val="00B06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UThhw0315_EkXxbBH_YAqg/video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inedu.sk/ochrana-osobnych-udajov-v-rezorte-skolstva/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zsl.s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vazslovenskeholyzovania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zsl dokument</vt:lpstr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zsl dokument</dc:title>
  <dc:creator>Martin Frank</dc:creator>
  <cp:keywords/>
  <cp:lastModifiedBy>Sekretariát ZSL</cp:lastModifiedBy>
  <cp:revision>2</cp:revision>
  <cp:lastPrinted>2018-12-18T12:39:00Z</cp:lastPrinted>
  <dcterms:created xsi:type="dcterms:W3CDTF">2022-09-23T06:38:00Z</dcterms:created>
  <dcterms:modified xsi:type="dcterms:W3CDTF">2022-09-23T06:38:00Z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2017-06-04T00:00:00Z</vt:filetime>
  </property>
</Properties>
</file>